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456F" w14:textId="77777777" w:rsidR="00751D43" w:rsidRDefault="00751D43">
      <w:r>
        <w:fldChar w:fldCharType="begin"/>
      </w:r>
      <w:r>
        <w:instrText xml:space="preserve"> LINK Excel.Sheet.12 "C:\\Users\\clerk\\Documents\\Documents\\2022-2023\\Councillors\\Councillor Allowance Payments and attendance.xlsx" "2022-23!R3C1:R19C6" \a \f 4 \h </w:instrText>
      </w:r>
      <w:r>
        <w:fldChar w:fldCharType="separate"/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3213"/>
        <w:gridCol w:w="1108"/>
        <w:gridCol w:w="1104"/>
        <w:gridCol w:w="1242"/>
        <w:gridCol w:w="1321"/>
        <w:gridCol w:w="1028"/>
      </w:tblGrid>
      <w:tr w:rsidR="00751D43" w:rsidRPr="00751D43" w14:paraId="5C637FD9" w14:textId="77777777" w:rsidTr="00751D43">
        <w:trPr>
          <w:trHeight w:val="24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CF16" w14:textId="5BD9A665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7C59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Status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1A37C1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2022/23 maximum claim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99D4A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Payment Due Date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3DFDF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Annual Total Paid on attendance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04C7E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 meetings attended over 10 in the year</w:t>
            </w:r>
          </w:p>
        </w:tc>
      </w:tr>
      <w:tr w:rsidR="00751D43" w:rsidRPr="00751D43" w14:paraId="0E0F8B03" w14:textId="77777777" w:rsidTr="00751D43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8E42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5F6D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D6B4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3885D7" w14:textId="77777777" w:rsidR="00751D43" w:rsidRPr="00751D43" w:rsidRDefault="00751D43" w:rsidP="0075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31/03/2023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69C2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43D2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51D43" w:rsidRPr="00751D43" w14:paraId="514CB106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549CA7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Cllr Davidson (Chair)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6CBD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Elected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FBC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£650.00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774D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42C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£650.00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E61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751D43" w:rsidRPr="00751D43" w14:paraId="005B4362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301F74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Vacancy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6AAC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37E6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D76A8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77F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751D43" w:rsidRPr="00751D43" w14:paraId="2568E2F3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34BDF9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Cllr T Ferguson (Vice Chair)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DC37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B48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£516.00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AFB4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6F3A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£464.40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A7AA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751D43" w:rsidRPr="00751D43" w14:paraId="6E060654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D754FA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Cllr M Norgan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E3C659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Co-opted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1C4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973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942D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C31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751D43" w:rsidRPr="00751D43" w14:paraId="6A3B501E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2DBF3F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Cllr D Smith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0EC21C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Co-opted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723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80C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146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E1F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751D43" w:rsidRPr="00751D43" w14:paraId="7EC59B5E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7D8C55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Cllr S Fay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7D4EE6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Co-opted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C56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B26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245A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8FB3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751D43" w:rsidRPr="00751D43" w14:paraId="393CA26A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E66114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Cllr R Passmore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26E4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E97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£516.00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E74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5970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£412.80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FA99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751D43" w:rsidRPr="00751D43" w14:paraId="763BD653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2F8663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Cllr D Bird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618D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330A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5B6CF826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Chose not to claim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AAC2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751D43" w:rsidRPr="00751D43" w14:paraId="75F1E849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A261C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Cllr D </w:t>
            </w:r>
            <w:proofErr w:type="spellStart"/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Priestnall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B4F908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Co-opted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814D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0ED5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F37F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1B30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751D43" w:rsidRPr="00751D43" w14:paraId="487C91D5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692F48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Cllr S Wogan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47B340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Co-opted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6CC7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CF8F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C70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D6F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751D43" w:rsidRPr="00751D43" w14:paraId="72F920ED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F36F4B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Cllr Kadlec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510" w14:textId="77777777" w:rsidR="00751D43" w:rsidRPr="00751D43" w:rsidRDefault="00751D43" w:rsidP="00751D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D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12E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£516.00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DEA7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B0EA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£516.00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F1C6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751D43" w:rsidRPr="00751D43" w14:paraId="47A27004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28CB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7F6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7A4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A5F4F29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56CB6E7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£2,043.20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A20B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51D43" w:rsidRPr="00751D43" w14:paraId="17DABBBD" w14:textId="77777777" w:rsidTr="00751D43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1222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B48389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Maximum Payment for Period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6E8CC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C5A2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482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51D43" w:rsidRPr="00751D43" w14:paraId="16D2B41B" w14:textId="77777777" w:rsidTr="00751D43">
        <w:trPr>
          <w:trHeight w:val="28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F117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0DD85F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Councillor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328642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Chair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7256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177F" w14:textId="77777777" w:rsidR="00751D43" w:rsidRPr="00751D43" w:rsidRDefault="00751D43" w:rsidP="00751D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3D34" w14:textId="77777777" w:rsidR="00751D43" w:rsidRPr="00751D43" w:rsidRDefault="00751D43" w:rsidP="00751D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1D43" w:rsidRPr="00751D43" w14:paraId="5046BF0B" w14:textId="77777777" w:rsidTr="00751D43">
        <w:trPr>
          <w:trHeight w:val="28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43CD6" w14:textId="77777777" w:rsidR="00751D43" w:rsidRPr="00751D43" w:rsidRDefault="00751D43" w:rsidP="00751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Paid March Annually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EAD18" w14:textId="77777777" w:rsidR="00751D43" w:rsidRPr="00751D43" w:rsidRDefault="00751D43" w:rsidP="0075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332E8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51D4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£650.00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C92B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5D1F" w14:textId="77777777" w:rsidR="00751D43" w:rsidRPr="00751D43" w:rsidRDefault="00751D43" w:rsidP="0075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AAF" w14:textId="77777777" w:rsidR="00751D43" w:rsidRPr="00751D43" w:rsidRDefault="00751D43" w:rsidP="00751D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D0A4F0C" w14:textId="451BF02C" w:rsidR="00F475ED" w:rsidRDefault="00751D43">
      <w:r>
        <w:fldChar w:fldCharType="end"/>
      </w:r>
    </w:p>
    <w:sectPr w:rsidR="00F47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43"/>
    <w:rsid w:val="00751D43"/>
    <w:rsid w:val="00F4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794D"/>
  <w15:chartTrackingRefBased/>
  <w15:docId w15:val="{72C1263F-5562-4AF6-A2F3-F810393E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Keating</dc:creator>
  <cp:keywords/>
  <dc:description/>
  <cp:lastModifiedBy>Lin Keating</cp:lastModifiedBy>
  <cp:revision>1</cp:revision>
  <dcterms:created xsi:type="dcterms:W3CDTF">2023-04-12T12:21:00Z</dcterms:created>
  <dcterms:modified xsi:type="dcterms:W3CDTF">2023-04-12T12:22:00Z</dcterms:modified>
</cp:coreProperties>
</file>